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Pr="00C4629E" w:rsidRDefault="001476A2" w:rsidP="00C4629E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bookmarkStart w:id="0" w:name="RefSCH6_1"/>
      <w:r w:rsidRPr="00C4629E">
        <w:rPr>
          <w:rFonts w:ascii="Times New Roman" w:eastAsia="Times New Roman" w:hAnsi="Times New Roman" w:cs="Times New Roman"/>
          <w:lang w:eastAsia="ar-SA"/>
        </w:rPr>
        <w:t xml:space="preserve">Приложение № </w:t>
      </w:r>
      <w:r w:rsidR="00FA7C64" w:rsidRPr="00C4629E">
        <w:rPr>
          <w:rFonts w:ascii="Times New Roman" w:eastAsia="Times New Roman" w:hAnsi="Times New Roman" w:cs="Times New Roman"/>
          <w:lang w:eastAsia="ar-SA"/>
        </w:rPr>
        <w:t>3</w:t>
      </w:r>
      <w:r w:rsidR="00C4629E" w:rsidRPr="00C4629E">
        <w:rPr>
          <w:rFonts w:ascii="Times New Roman" w:eastAsia="Times New Roman" w:hAnsi="Times New Roman" w:cs="Times New Roman"/>
          <w:lang w:eastAsia="ar-SA"/>
        </w:rPr>
        <w:t xml:space="preserve"> к договору </w:t>
      </w:r>
      <w:r w:rsidR="003410B6">
        <w:rPr>
          <w:rFonts w:ascii="Times New Roman" w:eastAsia="Times New Roman" w:hAnsi="Times New Roman" w:cs="Times New Roman"/>
          <w:lang w:eastAsia="ar-SA"/>
        </w:rPr>
        <w:t>30</w:t>
      </w:r>
      <w:r w:rsidR="00C4629E" w:rsidRPr="00C4629E">
        <w:rPr>
          <w:bCs/>
        </w:rPr>
        <w:t>/2022-</w:t>
      </w:r>
      <w:r w:rsidR="008922D9">
        <w:rPr>
          <w:bCs/>
        </w:rPr>
        <w:t>К</w:t>
      </w:r>
      <w:r w:rsidR="00C4629E">
        <w:rPr>
          <w:bCs/>
        </w:rPr>
        <w:t xml:space="preserve"> от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</w:t>
      </w:r>
      <w:bookmarkStart w:id="1" w:name="_GoBack"/>
      <w:bookmarkEnd w:id="1"/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C4629E" w:rsidRDefault="00C4629E" w:rsidP="00C4629E">
      <w:pPr>
        <w:pStyle w:val="ae"/>
        <w:tabs>
          <w:tab w:val="left" w:pos="5055"/>
        </w:tabs>
        <w:jc w:val="left"/>
        <w:rPr>
          <w:b/>
          <w:sz w:val="22"/>
          <w:szCs w:val="22"/>
        </w:rPr>
      </w:pPr>
    </w:p>
    <w:p w:rsidR="00C4629E" w:rsidRDefault="00C4629E" w:rsidP="00C4629E">
      <w:pPr>
        <w:pStyle w:val="ae"/>
        <w:tabs>
          <w:tab w:val="left" w:pos="5055"/>
        </w:tabs>
        <w:jc w:val="left"/>
        <w:rPr>
          <w:b/>
          <w:sz w:val="22"/>
          <w:szCs w:val="22"/>
        </w:rPr>
      </w:pPr>
    </w:p>
    <w:p w:rsidR="00C4629E" w:rsidRDefault="00C4629E" w:rsidP="00C4629E">
      <w:pPr>
        <w:pStyle w:val="ae"/>
        <w:tabs>
          <w:tab w:val="left" w:pos="5055"/>
        </w:tabs>
        <w:jc w:val="left"/>
        <w:rPr>
          <w:b/>
          <w:sz w:val="22"/>
          <w:szCs w:val="22"/>
        </w:rPr>
      </w:pPr>
      <w:proofErr w:type="gramStart"/>
      <w:r w:rsidRPr="00EA2867">
        <w:rPr>
          <w:b/>
          <w:sz w:val="22"/>
          <w:szCs w:val="22"/>
        </w:rPr>
        <w:t>Ген</w:t>
      </w:r>
      <w:r>
        <w:rPr>
          <w:b/>
          <w:sz w:val="22"/>
          <w:szCs w:val="22"/>
        </w:rPr>
        <w:t>подрядчик</w:t>
      </w:r>
      <w:r w:rsidRPr="00EA2867">
        <w:rPr>
          <w:b/>
          <w:sz w:val="22"/>
          <w:szCs w:val="22"/>
        </w:rPr>
        <w:t xml:space="preserve">:   </w:t>
      </w:r>
      <w:proofErr w:type="gramEnd"/>
      <w:r w:rsidRPr="00EA2867">
        <w:rPr>
          <w:b/>
          <w:sz w:val="22"/>
          <w:szCs w:val="22"/>
        </w:rPr>
        <w:t xml:space="preserve">                                                           </w:t>
      </w:r>
      <w:r>
        <w:rPr>
          <w:b/>
          <w:sz w:val="22"/>
          <w:szCs w:val="22"/>
        </w:rPr>
        <w:t xml:space="preserve">          </w:t>
      </w:r>
      <w:r w:rsidRPr="00EA286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Субподрядчик:</w:t>
      </w:r>
    </w:p>
    <w:p w:rsidR="00C4629E" w:rsidRDefault="00C4629E" w:rsidP="00C4629E">
      <w:pPr>
        <w:pStyle w:val="ae"/>
        <w:tabs>
          <w:tab w:val="left" w:pos="5055"/>
        </w:tabs>
        <w:jc w:val="left"/>
        <w:rPr>
          <w:b/>
          <w:sz w:val="22"/>
          <w:szCs w:val="22"/>
        </w:rPr>
      </w:pPr>
    </w:p>
    <w:p w:rsidR="00C4629E" w:rsidRPr="00C4629E" w:rsidRDefault="00C4629E" w:rsidP="00C4629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color w:val="000000"/>
        </w:rPr>
        <w:t xml:space="preserve"> </w:t>
      </w:r>
      <w:r w:rsidRPr="00C4629E">
        <w:rPr>
          <w:rFonts w:ascii="Times New Roman" w:eastAsia="Times New Roman" w:hAnsi="Times New Roman" w:cs="Times New Roman"/>
          <w:sz w:val="21"/>
          <w:szCs w:val="21"/>
        </w:rPr>
        <w:t xml:space="preserve">Первый заместитель                                              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 </w:t>
      </w:r>
    </w:p>
    <w:p w:rsidR="00C4629E" w:rsidRPr="00C4629E" w:rsidRDefault="00C4629E" w:rsidP="00C4629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4629E">
        <w:rPr>
          <w:rFonts w:ascii="Times New Roman" w:eastAsia="Times New Roman" w:hAnsi="Times New Roman" w:cs="Times New Roman"/>
          <w:sz w:val="21"/>
          <w:szCs w:val="21"/>
        </w:rPr>
        <w:t>генерального директора</w:t>
      </w:r>
    </w:p>
    <w:p w:rsidR="00C4629E" w:rsidRPr="00C4629E" w:rsidRDefault="00C4629E" w:rsidP="00C4629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4629E">
        <w:rPr>
          <w:rFonts w:ascii="Times New Roman" w:eastAsia="Times New Roman" w:hAnsi="Times New Roman" w:cs="Times New Roman"/>
          <w:sz w:val="21"/>
          <w:szCs w:val="21"/>
        </w:rPr>
        <w:t>ООО «</w:t>
      </w:r>
      <w:proofErr w:type="spellStart"/>
      <w:r w:rsidRPr="00C4629E">
        <w:rPr>
          <w:rFonts w:ascii="Times New Roman" w:eastAsia="Times New Roman" w:hAnsi="Times New Roman" w:cs="Times New Roman"/>
          <w:sz w:val="21"/>
          <w:szCs w:val="21"/>
        </w:rPr>
        <w:t>БЭК-ремонт</w:t>
      </w:r>
      <w:proofErr w:type="spellEnd"/>
      <w:r w:rsidRPr="00C4629E">
        <w:rPr>
          <w:rFonts w:ascii="Times New Roman" w:eastAsia="Times New Roman" w:hAnsi="Times New Roman" w:cs="Times New Roman"/>
          <w:sz w:val="21"/>
          <w:szCs w:val="21"/>
        </w:rPr>
        <w:t>»</w:t>
      </w:r>
    </w:p>
    <w:p w:rsidR="00C4629E" w:rsidRPr="00C4629E" w:rsidRDefault="00C4629E" w:rsidP="00C4629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C4629E">
        <w:rPr>
          <w:rFonts w:ascii="Times New Roman" w:eastAsia="Times New Roman" w:hAnsi="Times New Roman" w:cs="Times New Roman"/>
          <w:sz w:val="21"/>
          <w:szCs w:val="21"/>
        </w:rPr>
        <w:t xml:space="preserve">_______________ Н.Н. Бредихин                        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  </w:t>
      </w:r>
      <w:r w:rsidRPr="00C4629E">
        <w:rPr>
          <w:rFonts w:ascii="Times New Roman" w:eastAsia="Times New Roman" w:hAnsi="Times New Roman" w:cs="Times New Roman"/>
          <w:sz w:val="21"/>
          <w:szCs w:val="21"/>
        </w:rPr>
        <w:t xml:space="preserve">_______________ </w:t>
      </w:r>
    </w:p>
    <w:p w:rsidR="00C4629E" w:rsidRPr="00C4629E" w:rsidRDefault="00C4629E" w:rsidP="00C4629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М.П.                                                                              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</w:t>
      </w:r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>М.П.</w:t>
      </w:r>
    </w:p>
    <w:p w:rsidR="001476A2" w:rsidRPr="00C4629E" w:rsidRDefault="00C4629E" w:rsidP="00C4629E">
      <w:pPr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>«__</w:t>
      </w:r>
      <w:proofErr w:type="gramStart"/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_»   </w:t>
      </w:r>
      <w:proofErr w:type="gramEnd"/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>_____________ 2022 г.                                                  «__</w:t>
      </w:r>
      <w:proofErr w:type="gramStart"/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_»   </w:t>
      </w:r>
      <w:proofErr w:type="gramEnd"/>
      <w:r w:rsidRPr="00C4629E">
        <w:rPr>
          <w:rFonts w:ascii="Times New Roman" w:eastAsia="Times New Roman" w:hAnsi="Times New Roman" w:cs="Times New Roman"/>
          <w:sz w:val="21"/>
          <w:szCs w:val="21"/>
          <w:lang w:eastAsia="ru-RU"/>
        </w:rPr>
        <w:t>_____________ 2022 г</w:t>
      </w:r>
    </w:p>
    <w:tbl>
      <w:tblPr>
        <w:tblW w:w="10717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RPr="00C4629E" w:rsidTr="0061278F">
        <w:trPr>
          <w:trHeight w:val="673"/>
        </w:trPr>
        <w:tc>
          <w:tcPr>
            <w:tcW w:w="10495" w:type="dxa"/>
            <w:hideMark/>
          </w:tcPr>
          <w:p w:rsidR="00540EFC" w:rsidRPr="00C4629E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2" w:type="dxa"/>
          </w:tcPr>
          <w:p w:rsidR="00540EFC" w:rsidRPr="00C4629E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931F75" w:rsidRDefault="00931F75"/>
    <w:sectPr w:rsidR="00931F75" w:rsidSect="00C4629E">
      <w:footerReference w:type="default" r:id="rId7"/>
      <w:pgSz w:w="11906" w:h="16838" w:code="9"/>
      <w:pgMar w:top="399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6D" w:rsidRDefault="00B60A6D" w:rsidP="001476A2">
      <w:pPr>
        <w:spacing w:after="0" w:line="240" w:lineRule="auto"/>
      </w:pPr>
      <w:r>
        <w:separator/>
      </w:r>
    </w:p>
  </w:endnote>
  <w:endnote w:type="continuationSeparator" w:id="0">
    <w:p w:rsidR="00B60A6D" w:rsidRDefault="00B60A6D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0B6">
          <w:rPr>
            <w:noProof/>
          </w:rPr>
          <w:t>4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6D" w:rsidRDefault="00B60A6D" w:rsidP="001476A2">
      <w:pPr>
        <w:spacing w:after="0" w:line="240" w:lineRule="auto"/>
      </w:pPr>
      <w:r>
        <w:separator/>
      </w:r>
    </w:p>
  </w:footnote>
  <w:footnote w:type="continuationSeparator" w:id="0">
    <w:p w:rsidR="00B60A6D" w:rsidRDefault="00B60A6D" w:rsidP="0014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1499"/>
    <w:rsid w:val="0003542C"/>
    <w:rsid w:val="0006208F"/>
    <w:rsid w:val="000623CA"/>
    <w:rsid w:val="00094EBD"/>
    <w:rsid w:val="000F5841"/>
    <w:rsid w:val="000F6112"/>
    <w:rsid w:val="001178C2"/>
    <w:rsid w:val="00125055"/>
    <w:rsid w:val="00137961"/>
    <w:rsid w:val="001476A2"/>
    <w:rsid w:val="00154E2C"/>
    <w:rsid w:val="0019445A"/>
    <w:rsid w:val="001B7EA1"/>
    <w:rsid w:val="001D758A"/>
    <w:rsid w:val="001E3FC7"/>
    <w:rsid w:val="001F63FC"/>
    <w:rsid w:val="0020324A"/>
    <w:rsid w:val="00250D1D"/>
    <w:rsid w:val="002614F5"/>
    <w:rsid w:val="00267CAF"/>
    <w:rsid w:val="0028150F"/>
    <w:rsid w:val="00321241"/>
    <w:rsid w:val="00340F8F"/>
    <w:rsid w:val="003410B6"/>
    <w:rsid w:val="00380D01"/>
    <w:rsid w:val="004118BC"/>
    <w:rsid w:val="00455BF8"/>
    <w:rsid w:val="00505DB7"/>
    <w:rsid w:val="0052016D"/>
    <w:rsid w:val="00540EFC"/>
    <w:rsid w:val="0055403C"/>
    <w:rsid w:val="00595E1C"/>
    <w:rsid w:val="005E55F0"/>
    <w:rsid w:val="0061278F"/>
    <w:rsid w:val="00614FDF"/>
    <w:rsid w:val="006D365F"/>
    <w:rsid w:val="007134B6"/>
    <w:rsid w:val="0071602E"/>
    <w:rsid w:val="0076307E"/>
    <w:rsid w:val="007818D3"/>
    <w:rsid w:val="008000A0"/>
    <w:rsid w:val="00854BC0"/>
    <w:rsid w:val="00874EA1"/>
    <w:rsid w:val="008922D9"/>
    <w:rsid w:val="008B47B3"/>
    <w:rsid w:val="00931F75"/>
    <w:rsid w:val="0094393D"/>
    <w:rsid w:val="00A064F1"/>
    <w:rsid w:val="00A14CA3"/>
    <w:rsid w:val="00A4554A"/>
    <w:rsid w:val="00A73D50"/>
    <w:rsid w:val="00AF1590"/>
    <w:rsid w:val="00B347D7"/>
    <w:rsid w:val="00B43A56"/>
    <w:rsid w:val="00B60A6D"/>
    <w:rsid w:val="00BC0EBA"/>
    <w:rsid w:val="00BE7F46"/>
    <w:rsid w:val="00BF223A"/>
    <w:rsid w:val="00C04FCF"/>
    <w:rsid w:val="00C4629E"/>
    <w:rsid w:val="00C9775D"/>
    <w:rsid w:val="00CE5882"/>
    <w:rsid w:val="00D05E71"/>
    <w:rsid w:val="00D312C4"/>
    <w:rsid w:val="00D51234"/>
    <w:rsid w:val="00D67A45"/>
    <w:rsid w:val="00D7614C"/>
    <w:rsid w:val="00DD65E2"/>
    <w:rsid w:val="00DE4C5D"/>
    <w:rsid w:val="00E33C6C"/>
    <w:rsid w:val="00E573C0"/>
    <w:rsid w:val="00EA2782"/>
    <w:rsid w:val="00EA7F67"/>
    <w:rsid w:val="00EB1C60"/>
    <w:rsid w:val="00EE2AD3"/>
    <w:rsid w:val="00F0454B"/>
    <w:rsid w:val="00F12FD6"/>
    <w:rsid w:val="00F339FE"/>
    <w:rsid w:val="00FA7C64"/>
    <w:rsid w:val="00FC4754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872470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  <w:style w:type="paragraph" w:customStyle="1" w:styleId="ac">
    <w:name w:val="Название"/>
    <w:basedOn w:val="a"/>
    <w:link w:val="ad"/>
    <w:uiPriority w:val="10"/>
    <w:qFormat/>
    <w:rsid w:val="00A455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link w:val="ac"/>
    <w:uiPriority w:val="10"/>
    <w:rsid w:val="00A455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rsid w:val="0061278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6127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unhideWhenUsed/>
    <w:rsid w:val="00612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2647</Words>
  <Characters>15092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63</cp:revision>
  <cp:lastPrinted>2021-03-26T05:50:00Z</cp:lastPrinted>
  <dcterms:created xsi:type="dcterms:W3CDTF">2019-04-11T04:31:00Z</dcterms:created>
  <dcterms:modified xsi:type="dcterms:W3CDTF">2022-06-15T02:49:00Z</dcterms:modified>
</cp:coreProperties>
</file>